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99E12" w14:textId="77777777" w:rsidR="00F53D07" w:rsidRPr="00E30E12" w:rsidRDefault="00F53D07" w:rsidP="00004EFA">
      <w:pPr>
        <w:spacing w:after="0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F1DCB9" w14:textId="77777777" w:rsidR="00F53D07" w:rsidRPr="00E30E12" w:rsidRDefault="00F53D07" w:rsidP="00004EFA">
      <w:pPr>
        <w:spacing w:after="0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AD8A4A" w14:textId="77777777" w:rsidR="00004EFA" w:rsidRPr="00E30E12" w:rsidRDefault="00004EFA" w:rsidP="00004EFA">
      <w:pPr>
        <w:spacing w:after="0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sz w:val="24"/>
          <w:szCs w:val="24"/>
          <w:lang w:eastAsia="ru-RU"/>
        </w:rPr>
        <w:t>СОВЕТ ДЕПУТАТОВ</w:t>
      </w:r>
    </w:p>
    <w:p w14:paraId="789EEDA1" w14:textId="77777777" w:rsidR="00004EFA" w:rsidRPr="00E30E12" w:rsidRDefault="00166462" w:rsidP="00004EFA">
      <w:pPr>
        <w:spacing w:after="0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sz w:val="24"/>
          <w:szCs w:val="24"/>
          <w:lang w:eastAsia="ru-RU"/>
        </w:rPr>
        <w:t xml:space="preserve">НОВОПИЧУГОВСКОГО </w:t>
      </w:r>
      <w:r w:rsidR="00004EFA" w:rsidRPr="00E30E12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</w:p>
    <w:p w14:paraId="040F34E6" w14:textId="77777777" w:rsidR="00004EFA" w:rsidRPr="00E30E12" w:rsidRDefault="00004EFA" w:rsidP="00004EFA">
      <w:pPr>
        <w:spacing w:after="0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14:paraId="566D1553" w14:textId="2BB6576A" w:rsidR="00004EFA" w:rsidRPr="005F6933" w:rsidRDefault="005F6933" w:rsidP="00004EFA">
      <w:pPr>
        <w:spacing w:after="0" w:line="300" w:lineRule="auto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шестого </w:t>
      </w:r>
      <w:r w:rsidR="00004EFA" w:rsidRPr="005F6933">
        <w:rPr>
          <w:rFonts w:ascii="Arial" w:eastAsia="Times New Roman" w:hAnsi="Arial" w:cs="Arial"/>
          <w:sz w:val="24"/>
          <w:szCs w:val="24"/>
          <w:lang w:eastAsia="ru-RU"/>
        </w:rPr>
        <w:t>созыва</w:t>
      </w:r>
    </w:p>
    <w:p w14:paraId="31D7ECB7" w14:textId="0C7A4A12" w:rsidR="00004EFA" w:rsidRPr="005F6933" w:rsidRDefault="00004EFA" w:rsidP="00004EFA">
      <w:pPr>
        <w:spacing w:after="0" w:line="300" w:lineRule="auto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F693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РЕШЕНИЕ № </w:t>
      </w:r>
      <w:r w:rsidR="005F6933" w:rsidRPr="005F693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179</w:t>
      </w:r>
    </w:p>
    <w:p w14:paraId="43A100F9" w14:textId="3C0CD7ED" w:rsidR="00004EFA" w:rsidRPr="005F6933" w:rsidRDefault="00004EFA" w:rsidP="00004EFA">
      <w:pPr>
        <w:spacing w:after="0" w:line="300" w:lineRule="auto"/>
        <w:ind w:firstLine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F6933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5F6933" w:rsidRPr="005F6933">
        <w:rPr>
          <w:rFonts w:ascii="Arial" w:eastAsia="Times New Roman" w:hAnsi="Arial" w:cs="Arial"/>
          <w:sz w:val="24"/>
          <w:szCs w:val="24"/>
          <w:lang w:eastAsia="ru-RU"/>
        </w:rPr>
        <w:t>34-</w:t>
      </w:r>
      <w:r w:rsidR="000F3D0B"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 сессия</w:t>
      </w:r>
      <w:r w:rsidRPr="005F6933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14:paraId="12AF17CB" w14:textId="3DF14390" w:rsidR="00004EFA" w:rsidRPr="00E30E12" w:rsidRDefault="005F6933" w:rsidP="00004EFA">
      <w:pPr>
        <w:spacing w:after="0" w:line="30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F6933">
        <w:rPr>
          <w:rFonts w:ascii="Arial" w:eastAsia="Times New Roman" w:hAnsi="Arial" w:cs="Arial"/>
          <w:sz w:val="24"/>
          <w:szCs w:val="24"/>
          <w:lang w:eastAsia="ru-RU"/>
        </w:rPr>
        <w:t>« 24</w:t>
      </w:r>
      <w:proofErr w:type="gramEnd"/>
      <w:r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F3D0B"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 сентября </w:t>
      </w:r>
      <w:r w:rsidR="00004EFA" w:rsidRPr="005F6933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7D492F" w:rsidRPr="005F693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004EFA" w:rsidRPr="005F6933">
        <w:rPr>
          <w:rFonts w:ascii="Arial" w:eastAsia="Times New Roman" w:hAnsi="Arial" w:cs="Arial"/>
          <w:sz w:val="24"/>
          <w:szCs w:val="24"/>
          <w:lang w:eastAsia="ru-RU"/>
        </w:rPr>
        <w:t xml:space="preserve"> г.                                                                         </w:t>
      </w:r>
      <w:r w:rsidR="00004EFA" w:rsidRPr="00E30E12">
        <w:rPr>
          <w:rFonts w:ascii="Arial" w:eastAsia="Times New Roman" w:hAnsi="Arial" w:cs="Arial"/>
          <w:sz w:val="24"/>
          <w:szCs w:val="24"/>
          <w:lang w:eastAsia="ru-RU"/>
        </w:rPr>
        <w:t xml:space="preserve">с. </w:t>
      </w:r>
      <w:r w:rsidR="00166462" w:rsidRPr="00E30E12">
        <w:rPr>
          <w:rFonts w:ascii="Arial" w:eastAsia="Times New Roman" w:hAnsi="Arial" w:cs="Arial"/>
          <w:sz w:val="24"/>
          <w:szCs w:val="24"/>
          <w:lang w:eastAsia="ru-RU"/>
        </w:rPr>
        <w:t>Новопичугово</w:t>
      </w:r>
    </w:p>
    <w:p w14:paraId="62307739" w14:textId="77777777" w:rsidR="007D492F" w:rsidRDefault="007D492F" w:rsidP="00004EFA">
      <w:pPr>
        <w:spacing w:after="0"/>
        <w:ind w:firstLine="540"/>
        <w:jc w:val="center"/>
        <w:rPr>
          <w:rFonts w:ascii="Arial" w:eastAsia="Times New Roman" w:hAnsi="Arial" w:cs="Arial"/>
          <w:color w:val="323232"/>
          <w:spacing w:val="-9"/>
          <w:sz w:val="24"/>
          <w:szCs w:val="24"/>
          <w:lang w:eastAsia="ru-RU"/>
        </w:rPr>
      </w:pPr>
    </w:p>
    <w:p w14:paraId="785AB38C" w14:textId="77777777" w:rsidR="00004EFA" w:rsidRPr="005F6933" w:rsidRDefault="00004EFA" w:rsidP="00004EFA">
      <w:pPr>
        <w:spacing w:after="0"/>
        <w:ind w:firstLine="540"/>
        <w:jc w:val="center"/>
        <w:rPr>
          <w:rFonts w:ascii="Arial" w:eastAsia="Times New Roman" w:hAnsi="Arial" w:cs="Arial"/>
          <w:spacing w:val="-9"/>
          <w:sz w:val="24"/>
          <w:szCs w:val="24"/>
          <w:lang w:eastAsia="ru-RU"/>
        </w:rPr>
      </w:pPr>
      <w:r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О</w:t>
      </w:r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внес</w:t>
      </w:r>
      <w:r w:rsidR="00A4545C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ении</w:t>
      </w:r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изменений в</w:t>
      </w:r>
      <w:r w:rsidR="00A4545C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Положени</w:t>
      </w:r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е</w:t>
      </w:r>
      <w:r w:rsidR="00A4545C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«О</w:t>
      </w:r>
      <w:r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</w:t>
      </w:r>
      <w:r w:rsidR="008C52E5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порядке управления и распоряжения имуществом, находящимся</w:t>
      </w:r>
      <w:r w:rsidR="00166462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в муниципальной собственности Новопичуговского</w:t>
      </w:r>
      <w:r w:rsidR="008C52E5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</w:t>
      </w:r>
      <w:r w:rsidR="005253B3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сельсовета Ордынского</w:t>
      </w:r>
      <w:r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района Новосибирской области»</w:t>
      </w:r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, утвержденное решением Совета депутатов </w:t>
      </w:r>
      <w:proofErr w:type="spellStart"/>
      <w:proofErr w:type="gramStart"/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>Новопичуговского</w:t>
      </w:r>
      <w:proofErr w:type="spellEnd"/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 сельсовета</w:t>
      </w:r>
      <w:proofErr w:type="gramEnd"/>
      <w:r w:rsidR="00A90ECA" w:rsidRPr="005F6933">
        <w:rPr>
          <w:rFonts w:ascii="Arial" w:eastAsia="Times New Roman" w:hAnsi="Arial" w:cs="Arial"/>
          <w:spacing w:val="-9"/>
          <w:sz w:val="24"/>
          <w:szCs w:val="24"/>
          <w:lang w:eastAsia="ru-RU"/>
        </w:rPr>
        <w:t xml:space="preserve"> от 25.05.2023 № 126</w:t>
      </w:r>
    </w:p>
    <w:p w14:paraId="4AA70D00" w14:textId="77777777" w:rsidR="00004EFA" w:rsidRPr="00E30E12" w:rsidRDefault="00004EFA" w:rsidP="00004EFA">
      <w:pPr>
        <w:spacing w:after="0"/>
        <w:ind w:firstLine="540"/>
        <w:jc w:val="center"/>
        <w:rPr>
          <w:rFonts w:ascii="Arial" w:eastAsia="Times New Roman" w:hAnsi="Arial" w:cs="Arial"/>
          <w:color w:val="323232"/>
          <w:spacing w:val="-9"/>
          <w:sz w:val="24"/>
          <w:szCs w:val="24"/>
          <w:lang w:eastAsia="ru-RU"/>
        </w:rPr>
      </w:pPr>
    </w:p>
    <w:p w14:paraId="05AA9EAE" w14:textId="77777777" w:rsidR="00F74FA9" w:rsidRPr="00E30E12" w:rsidRDefault="00F74FA9" w:rsidP="00166462">
      <w:pPr>
        <w:spacing w:after="0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  </w:t>
      </w:r>
      <w:r w:rsidR="00A61F84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Новопичуговского</w:t>
      </w: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 сельсовета Ордынского района Новосибирской области,   Совет</w:t>
      </w:r>
      <w:r w:rsidR="00166462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депутатов </w:t>
      </w:r>
      <w:r w:rsidR="00166462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Новопичуговского </w:t>
      </w: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Ордынского района Новосибирской области</w:t>
      </w:r>
      <w:r w:rsidR="000F3D0B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14:paraId="7D963F57" w14:textId="77777777" w:rsidR="00E95E98" w:rsidRPr="00E30E12" w:rsidRDefault="00E95E98" w:rsidP="00896384">
      <w:pPr>
        <w:spacing w:after="0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14:paraId="0808ED69" w14:textId="77777777" w:rsidR="00E95E98" w:rsidRDefault="00E95E98" w:rsidP="00896384">
      <w:pPr>
        <w:spacing w:after="0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 в</w:t>
      </w:r>
      <w:r w:rsidR="000400DA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«О порядке управления и распоряжения имуществом, находящимся в муниципальной собственности </w:t>
      </w:r>
      <w:proofErr w:type="spellStart"/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Новопичуговского</w:t>
      </w:r>
      <w:proofErr w:type="spellEnd"/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Ордынского района Новосибирской области», утвержденное решением Совета депутатов </w:t>
      </w:r>
      <w:proofErr w:type="spellStart"/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Новопичуговского</w:t>
      </w:r>
      <w:proofErr w:type="spellEnd"/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от 25.05.2023 № 126</w:t>
      </w:r>
      <w:r w:rsid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(в редакции решения </w:t>
      </w:r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24</w:t>
      </w:r>
      <w:r w:rsid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.05.</w:t>
      </w:r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2024 </w:t>
      </w:r>
      <w:r w:rsid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="007D492F" w:rsidRP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168</w:t>
      </w:r>
      <w:r w:rsidR="007D49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(далее - Положение) следующие изменения:</w:t>
      </w:r>
    </w:p>
    <w:p w14:paraId="598891E9" w14:textId="77777777" w:rsidR="007D492F" w:rsidRPr="00E30E12" w:rsidRDefault="007D492F" w:rsidP="00896384">
      <w:pPr>
        <w:spacing w:after="0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Подпункт 7 пункта 2.2 Положения исключить.</w:t>
      </w:r>
    </w:p>
    <w:p w14:paraId="67527D65" w14:textId="77777777" w:rsidR="00E95E98" w:rsidRPr="00E30E12" w:rsidRDefault="00A61F84" w:rsidP="00896384">
      <w:pPr>
        <w:spacing w:after="0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E95E98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Опубликовать настоящее решение в периодическо</w:t>
      </w:r>
      <w:r w:rsidR="005407E5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 печатном издании «</w:t>
      </w: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Новопичуговский</w:t>
      </w:r>
      <w:r w:rsidR="00934B98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</w:t>
      </w:r>
      <w:r w:rsidR="00E95E98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и разместить на официальном сайте администрации </w:t>
      </w:r>
      <w:r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Новопичуговского</w:t>
      </w:r>
      <w:r w:rsidR="00934B98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сельсовета Ордынского</w:t>
      </w:r>
      <w:r w:rsidR="00E95E98" w:rsidRPr="00E30E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области.</w:t>
      </w:r>
    </w:p>
    <w:p w14:paraId="62A17F27" w14:textId="77777777" w:rsidR="00004EFA" w:rsidRPr="00E30E12" w:rsidRDefault="007D492F" w:rsidP="007D492F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       </w:t>
      </w:r>
      <w:r w:rsidR="00A61F84" w:rsidRPr="00E30E12">
        <w:rPr>
          <w:rFonts w:ascii="Arial" w:eastAsia="Calibri" w:hAnsi="Arial" w:cs="Arial"/>
          <w:bCs/>
          <w:sz w:val="24"/>
          <w:szCs w:val="24"/>
        </w:rPr>
        <w:t xml:space="preserve">3. </w:t>
      </w:r>
      <w:r w:rsidR="00004EFA" w:rsidRPr="00E30E12">
        <w:rPr>
          <w:rFonts w:ascii="Arial" w:eastAsia="Calibri" w:hAnsi="Arial" w:cs="Arial"/>
          <w:bCs/>
          <w:sz w:val="24"/>
          <w:szCs w:val="24"/>
        </w:rPr>
        <w:t>Настоящее решение вступает в силу со дня его опубликования (обнародования) в периодичном печатном издании органов местного самоуправления «</w:t>
      </w:r>
      <w:r w:rsidR="00A61F84" w:rsidRPr="00E30E12">
        <w:rPr>
          <w:rFonts w:ascii="Arial" w:eastAsia="Calibri" w:hAnsi="Arial" w:cs="Arial"/>
          <w:bCs/>
          <w:sz w:val="24"/>
          <w:szCs w:val="24"/>
        </w:rPr>
        <w:t xml:space="preserve">Новопичуговский </w:t>
      </w:r>
      <w:r w:rsidR="00004EFA" w:rsidRPr="00E30E12">
        <w:rPr>
          <w:rFonts w:ascii="Arial" w:eastAsia="Calibri" w:hAnsi="Arial" w:cs="Arial"/>
          <w:bCs/>
          <w:sz w:val="24"/>
          <w:szCs w:val="24"/>
        </w:rPr>
        <w:t>Вестник».</w:t>
      </w:r>
    </w:p>
    <w:p w14:paraId="6897F7D9" w14:textId="77777777" w:rsidR="000F3D0B" w:rsidRPr="00E30E12" w:rsidRDefault="000F3D0B" w:rsidP="00A61F84">
      <w:pPr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290C2343" w14:textId="77777777" w:rsidR="000F3D0B" w:rsidRPr="00E30E12" w:rsidRDefault="000F3D0B" w:rsidP="00A61F84">
      <w:pPr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004EFA" w:rsidRPr="00E30E12" w14:paraId="3482980E" w14:textId="77777777" w:rsidTr="000B3A53">
        <w:trPr>
          <w:trHeight w:val="1964"/>
        </w:trPr>
        <w:tc>
          <w:tcPr>
            <w:tcW w:w="4785" w:type="dxa"/>
          </w:tcPr>
          <w:p w14:paraId="25D1A2ED" w14:textId="77777777" w:rsidR="006770E0" w:rsidRPr="00E30E12" w:rsidRDefault="006770E0" w:rsidP="005F69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66435E9" w14:textId="77777777" w:rsidR="00004EFA" w:rsidRPr="00E30E12" w:rsidRDefault="00004EFA" w:rsidP="0089638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</w:t>
            </w:r>
            <w:r w:rsidR="008D0B66"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</w:t>
            </w: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епутатов                                                              </w:t>
            </w:r>
          </w:p>
          <w:p w14:paraId="7D752759" w14:textId="77777777" w:rsidR="00004EFA" w:rsidRPr="00E30E12" w:rsidRDefault="00A61F84" w:rsidP="0089638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Новопичуговского</w:t>
            </w:r>
            <w:r w:rsidR="00004EFA"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14:paraId="12737D57" w14:textId="77777777" w:rsidR="00004EFA" w:rsidRPr="00E30E12" w:rsidRDefault="00004EFA" w:rsidP="0089638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</w:t>
            </w:r>
          </w:p>
          <w:p w14:paraId="739C3DC1" w14:textId="77777777" w:rsidR="00004EFA" w:rsidRPr="00E30E12" w:rsidRDefault="00004EFA" w:rsidP="00896384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14:paraId="4BFA1C6F" w14:textId="33A60BCD" w:rsidR="00004EFA" w:rsidRPr="00E30E12" w:rsidRDefault="00004EFA" w:rsidP="007D492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</w:t>
            </w:r>
            <w:r w:rsidR="000B3A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</w:t>
            </w:r>
            <w:proofErr w:type="spellStart"/>
            <w:r w:rsidR="005F6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Н.Г.Карчин</w:t>
            </w:r>
            <w:proofErr w:type="spellEnd"/>
            <w:r w:rsidR="005F6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83" w:type="dxa"/>
          </w:tcPr>
          <w:p w14:paraId="078221D4" w14:textId="77777777" w:rsidR="006770E0" w:rsidRPr="00E30E12" w:rsidRDefault="006770E0" w:rsidP="005F69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658853A" w14:textId="77777777" w:rsidR="00004EFA" w:rsidRPr="00E30E12" w:rsidRDefault="00004EFA" w:rsidP="005F69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</w:t>
            </w:r>
            <w:r w:rsidR="00A61F84"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Новопичуговского</w:t>
            </w:r>
            <w:proofErr w:type="gramEnd"/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14:paraId="2CFBD94A" w14:textId="77777777" w:rsidR="00004EFA" w:rsidRPr="00E30E12" w:rsidRDefault="00004EFA" w:rsidP="005F69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</w:t>
            </w:r>
          </w:p>
          <w:p w14:paraId="54CBAFD8" w14:textId="77777777" w:rsidR="00004EFA" w:rsidRPr="00E30E12" w:rsidRDefault="00004EFA" w:rsidP="005F693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30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14:paraId="28227489" w14:textId="77777777" w:rsidR="000B3A53" w:rsidRDefault="000B3A53" w:rsidP="000B3A5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525C1A5" w14:textId="56BC0E38" w:rsidR="005F6933" w:rsidRPr="00E30E12" w:rsidRDefault="000B3A53" w:rsidP="000B3A5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  <w:proofErr w:type="spellStart"/>
            <w:r w:rsidR="005F6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С.А.Игашев</w:t>
            </w:r>
            <w:proofErr w:type="spellEnd"/>
          </w:p>
        </w:tc>
      </w:tr>
    </w:tbl>
    <w:p w14:paraId="11102502" w14:textId="77777777" w:rsidR="00004EFA" w:rsidRPr="00E30E12" w:rsidRDefault="00004EFA" w:rsidP="00004EFA">
      <w:pPr>
        <w:spacing w:after="0"/>
        <w:ind w:firstLine="72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E30E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14:paraId="336881FD" w14:textId="77777777" w:rsidR="00004EFA" w:rsidRPr="00E30E12" w:rsidRDefault="00004EFA" w:rsidP="00004EFA">
      <w:pPr>
        <w:spacing w:after="120" w:line="30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4F8C98" w14:textId="77777777" w:rsidR="00004EFA" w:rsidRPr="00E30E12" w:rsidRDefault="00004EFA" w:rsidP="00004EFA">
      <w:pPr>
        <w:spacing w:after="120" w:line="30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0E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896384" w:rsidRPr="00E30E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</w:t>
      </w:r>
    </w:p>
    <w:p w14:paraId="45D17A36" w14:textId="77777777" w:rsidR="008D0B66" w:rsidRPr="00E30E12" w:rsidRDefault="008D0B66" w:rsidP="00004EFA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04A3F0A" w14:textId="77777777" w:rsidR="00BC5269" w:rsidRPr="00E30E12" w:rsidRDefault="00BC5269" w:rsidP="00004EFA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B6118CF" w14:textId="77777777" w:rsidR="004A2C1F" w:rsidRPr="00E30E12" w:rsidRDefault="004A2C1F" w:rsidP="00004EFA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7017D31" w14:textId="77777777" w:rsidR="00A61F84" w:rsidRPr="00E30E12" w:rsidRDefault="00A61F84" w:rsidP="00004EFA">
      <w:pPr>
        <w:shd w:val="clear" w:color="auto" w:fill="FFFFFF"/>
        <w:spacing w:after="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A61F84" w:rsidRPr="00E30E12" w:rsidSect="00E30E12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B2FD2"/>
    <w:multiLevelType w:val="hybridMultilevel"/>
    <w:tmpl w:val="4A0AB8F8"/>
    <w:lvl w:ilvl="0" w:tplc="9CA630B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E77F85"/>
    <w:multiLevelType w:val="multilevel"/>
    <w:tmpl w:val="A9F21A0C"/>
    <w:lvl w:ilvl="0">
      <w:start w:val="1"/>
      <w:numFmt w:val="decimal"/>
      <w:lvlText w:val="%1."/>
      <w:lvlJc w:val="left"/>
      <w:pPr>
        <w:ind w:left="65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7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4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15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F94"/>
    <w:rsid w:val="00004EFA"/>
    <w:rsid w:val="000400DA"/>
    <w:rsid w:val="000714EC"/>
    <w:rsid w:val="00091BC5"/>
    <w:rsid w:val="000B3A53"/>
    <w:rsid w:val="000C7002"/>
    <w:rsid w:val="000F3D0B"/>
    <w:rsid w:val="001370E4"/>
    <w:rsid w:val="00166462"/>
    <w:rsid w:val="00196F57"/>
    <w:rsid w:val="001C287B"/>
    <w:rsid w:val="001C402E"/>
    <w:rsid w:val="0021022E"/>
    <w:rsid w:val="002335B2"/>
    <w:rsid w:val="002671B8"/>
    <w:rsid w:val="003808AF"/>
    <w:rsid w:val="0039449D"/>
    <w:rsid w:val="0043354E"/>
    <w:rsid w:val="00434BD5"/>
    <w:rsid w:val="0046013A"/>
    <w:rsid w:val="00492B6F"/>
    <w:rsid w:val="004A2C1F"/>
    <w:rsid w:val="004F3484"/>
    <w:rsid w:val="005059DB"/>
    <w:rsid w:val="00511AF3"/>
    <w:rsid w:val="005253B3"/>
    <w:rsid w:val="005268F2"/>
    <w:rsid w:val="005407E5"/>
    <w:rsid w:val="00560881"/>
    <w:rsid w:val="005F6933"/>
    <w:rsid w:val="0063571B"/>
    <w:rsid w:val="00643AEF"/>
    <w:rsid w:val="006770E0"/>
    <w:rsid w:val="006944B9"/>
    <w:rsid w:val="006B3497"/>
    <w:rsid w:val="006C0B77"/>
    <w:rsid w:val="00773990"/>
    <w:rsid w:val="00776274"/>
    <w:rsid w:val="007D492F"/>
    <w:rsid w:val="008242FF"/>
    <w:rsid w:val="00845E13"/>
    <w:rsid w:val="00870751"/>
    <w:rsid w:val="00896384"/>
    <w:rsid w:val="008C52E5"/>
    <w:rsid w:val="008D0B66"/>
    <w:rsid w:val="00914857"/>
    <w:rsid w:val="00922C48"/>
    <w:rsid w:val="00934B98"/>
    <w:rsid w:val="009D226C"/>
    <w:rsid w:val="00A4545C"/>
    <w:rsid w:val="00A61F84"/>
    <w:rsid w:val="00A90ECA"/>
    <w:rsid w:val="00AE3170"/>
    <w:rsid w:val="00B04104"/>
    <w:rsid w:val="00B81F5C"/>
    <w:rsid w:val="00B826E5"/>
    <w:rsid w:val="00B915B7"/>
    <w:rsid w:val="00BC5269"/>
    <w:rsid w:val="00BD40E5"/>
    <w:rsid w:val="00C022E7"/>
    <w:rsid w:val="00C43921"/>
    <w:rsid w:val="00D06F94"/>
    <w:rsid w:val="00D163C6"/>
    <w:rsid w:val="00D81FE9"/>
    <w:rsid w:val="00DF2EA8"/>
    <w:rsid w:val="00E30E12"/>
    <w:rsid w:val="00E95E98"/>
    <w:rsid w:val="00EA59DF"/>
    <w:rsid w:val="00EE4070"/>
    <w:rsid w:val="00F12C76"/>
    <w:rsid w:val="00F53D07"/>
    <w:rsid w:val="00F74FA9"/>
    <w:rsid w:val="00F9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D172"/>
  <w15:docId w15:val="{4D3069AC-1A95-46AF-8251-9DF42EBA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700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25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39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92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E30E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9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5D8C2-3569-421A-9A2F-8935C1EA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2024-09-27T03:48:00Z</cp:lastPrinted>
  <dcterms:created xsi:type="dcterms:W3CDTF">2024-08-21T11:17:00Z</dcterms:created>
  <dcterms:modified xsi:type="dcterms:W3CDTF">2024-09-27T03:49:00Z</dcterms:modified>
</cp:coreProperties>
</file>